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B1" w:rsidRDefault="00FF4AB1">
      <w:pPr>
        <w:pStyle w:val="Titel"/>
      </w:pPr>
      <w:bookmarkStart w:id="0" w:name="_GoBack"/>
      <w:bookmarkEnd w:id="0"/>
    </w:p>
    <w:p w:rsidR="00C600F6" w:rsidRPr="00305418" w:rsidRDefault="00C600F6" w:rsidP="002622FB">
      <w:pPr>
        <w:pStyle w:val="Titel"/>
        <w:spacing w:line="240" w:lineRule="auto"/>
        <w:rPr>
          <w:rFonts w:asciiTheme="minorHAnsi" w:hAnsiTheme="minorHAnsi" w:cstheme="minorHAnsi"/>
          <w:bCs w:val="0"/>
          <w:color w:val="17365D" w:themeColor="text2" w:themeShade="BF"/>
          <w:sz w:val="36"/>
          <w:szCs w:val="36"/>
        </w:rPr>
      </w:pPr>
      <w:r w:rsidRPr="00305418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Einladung zur Generalversammlung einer eingetragenen</w:t>
      </w:r>
      <w:r w:rsidR="002622FB" w:rsidRPr="00305418">
        <w:rPr>
          <w:rFonts w:asciiTheme="minorHAnsi" w:hAnsiTheme="minorHAnsi" w:cstheme="minorHAnsi"/>
          <w:color w:val="17365D" w:themeColor="text2" w:themeShade="BF"/>
          <w:sz w:val="36"/>
          <w:szCs w:val="36"/>
        </w:rPr>
        <w:br/>
      </w:r>
      <w:r w:rsidRPr="00305418">
        <w:rPr>
          <w:rFonts w:asciiTheme="minorHAnsi" w:hAnsiTheme="minorHAnsi" w:cstheme="minorHAnsi"/>
          <w:bCs w:val="0"/>
          <w:color w:val="17365D" w:themeColor="text2" w:themeShade="BF"/>
          <w:sz w:val="36"/>
          <w:szCs w:val="36"/>
        </w:rPr>
        <w:t>Genossenschaft mit Standardtagesordnung</w:t>
      </w:r>
    </w:p>
    <w:p w:rsidR="00C600F6" w:rsidRPr="00D34596" w:rsidRDefault="00C600F6">
      <w:pPr>
        <w:widowControl w:val="0"/>
        <w:spacing w:line="360" w:lineRule="auto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</w:p>
    <w:p w:rsidR="00C600F6" w:rsidRPr="00D34596" w:rsidRDefault="00C600F6">
      <w:pPr>
        <w:widowControl w:val="0"/>
        <w:spacing w:line="360" w:lineRule="auto"/>
        <w:rPr>
          <w:rFonts w:ascii="Arial" w:hAnsi="Arial" w:cs="Arial"/>
          <w:b/>
          <w:bCs/>
          <w:color w:val="17365D" w:themeColor="text2" w:themeShade="BF"/>
        </w:rPr>
      </w:pPr>
    </w:p>
    <w:p w:rsidR="00C600F6" w:rsidRPr="00373E9E" w:rsidRDefault="00C600F6">
      <w:pPr>
        <w:widowControl w:val="0"/>
        <w:tabs>
          <w:tab w:val="left" w:pos="6237"/>
        </w:tabs>
        <w:spacing w:line="360" w:lineRule="auto"/>
        <w:rPr>
          <w:rFonts w:ascii="Arial" w:hAnsi="Arial" w:cs="Arial"/>
          <w:caps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aps/>
          <w:color w:val="17365D" w:themeColor="text2" w:themeShade="BF"/>
          <w:sz w:val="20"/>
          <w:szCs w:val="20"/>
        </w:rPr>
        <w:t>[A</w:t>
      </w: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n alle Mitglieder</w:t>
      </w:r>
      <w:r w:rsidRPr="00373E9E">
        <w:rPr>
          <w:rFonts w:ascii="Arial" w:hAnsi="Arial" w:cs="Arial"/>
          <w:caps/>
          <w:color w:val="17365D" w:themeColor="text2" w:themeShade="BF"/>
          <w:sz w:val="20"/>
          <w:szCs w:val="20"/>
        </w:rPr>
        <w:t>]</w:t>
      </w:r>
      <w:r w:rsidRPr="00373E9E">
        <w:rPr>
          <w:rFonts w:ascii="Arial" w:hAnsi="Arial" w:cs="Arial"/>
          <w:caps/>
          <w:color w:val="17365D" w:themeColor="text2" w:themeShade="BF"/>
          <w:sz w:val="20"/>
          <w:szCs w:val="20"/>
        </w:rPr>
        <w:tab/>
        <w:t>..................</w:t>
      </w:r>
      <w:r w:rsidR="002622FB" w:rsidRPr="00373E9E">
        <w:rPr>
          <w:rFonts w:ascii="Arial" w:hAnsi="Arial" w:cs="Arial"/>
          <w:caps/>
          <w:color w:val="17365D" w:themeColor="text2" w:themeShade="BF"/>
          <w:sz w:val="20"/>
          <w:szCs w:val="20"/>
        </w:rPr>
        <w:t>............................</w:t>
      </w:r>
    </w:p>
    <w:p w:rsidR="00C600F6" w:rsidRPr="00373E9E" w:rsidRDefault="00C600F6">
      <w:pPr>
        <w:widowControl w:val="0"/>
        <w:tabs>
          <w:tab w:val="left" w:pos="6237"/>
        </w:tabs>
        <w:spacing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ab/>
        <w:t>Ort, Datum</w:t>
      </w:r>
    </w:p>
    <w:p w:rsidR="002078A6" w:rsidRDefault="002078A6">
      <w:pPr>
        <w:widowControl w:val="0"/>
        <w:tabs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5333BE" w:rsidRPr="00373E9E" w:rsidRDefault="005333BE">
      <w:pPr>
        <w:widowControl w:val="0"/>
        <w:tabs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C600F6" w:rsidRPr="00373E9E" w:rsidRDefault="00C600F6">
      <w:pPr>
        <w:widowControl w:val="0"/>
        <w:tabs>
          <w:tab w:val="center" w:pos="4820"/>
        </w:tabs>
        <w:spacing w:after="120" w:line="288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Wir laden Sie herzlich ein zur Generalversammlung </w:t>
      </w:r>
      <w:proofErr w:type="gramStart"/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der .....................................................</w:t>
      </w:r>
      <w:proofErr w:type="gramEnd"/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eG</w:t>
      </w:r>
    </w:p>
    <w:p w:rsidR="00C600F6" w:rsidRPr="00373E9E" w:rsidRDefault="00C600F6">
      <w:pPr>
        <w:widowControl w:val="0"/>
        <w:tabs>
          <w:tab w:val="left" w:leader="dot" w:pos="1985"/>
          <w:tab w:val="left" w:leader="dot" w:pos="4253"/>
          <w:tab w:val="left" w:leader="dot" w:pos="8789"/>
        </w:tabs>
        <w:spacing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C600F6" w:rsidRPr="00373E9E" w:rsidRDefault="00C600F6">
      <w:pPr>
        <w:widowControl w:val="0"/>
        <w:tabs>
          <w:tab w:val="left" w:leader="dot" w:pos="1985"/>
          <w:tab w:val="left" w:leader="dot" w:pos="4253"/>
          <w:tab w:val="left" w:leader="dot" w:pos="9000"/>
        </w:tabs>
        <w:spacing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am </w:t>
      </w: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ab/>
        <w:t xml:space="preserve">um </w:t>
      </w: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ab/>
        <w:t xml:space="preserve"> Uhr in ...................................................................</w:t>
      </w:r>
    </w:p>
    <w:p w:rsidR="00C600F6" w:rsidRPr="00373E9E" w:rsidRDefault="00C600F6">
      <w:pPr>
        <w:widowControl w:val="0"/>
        <w:spacing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C600F6" w:rsidRPr="00373E9E" w:rsidRDefault="00C600F6">
      <w:pPr>
        <w:widowControl w:val="0"/>
        <w:spacing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Folgende Tagesordnung</w:t>
      </w:r>
      <w:r w:rsidRPr="00373E9E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 </w:t>
      </w: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ist vorgesehen:</w:t>
      </w:r>
    </w:p>
    <w:p w:rsidR="00C600F6" w:rsidRPr="00373E9E" w:rsidRDefault="00C600F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Eröffnung und Begrüßung</w:t>
      </w:r>
    </w:p>
    <w:p w:rsidR="00C600F6" w:rsidRPr="00373E9E" w:rsidRDefault="00C600F6" w:rsidP="002078A6">
      <w:pPr>
        <w:pStyle w:val="Listenabsatz"/>
        <w:widowControl w:val="0"/>
        <w:numPr>
          <w:ilvl w:val="0"/>
          <w:numId w:val="1"/>
        </w:numPr>
        <w:tabs>
          <w:tab w:val="left" w:pos="1701"/>
        </w:tabs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Bericht des Vorstandes über das Geschäftsjahr</w:t>
      </w:r>
      <w:r w:rsidR="00305418"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20</w:t>
      </w:r>
      <w:r w:rsidR="0070732A" w:rsidRPr="00373E9E">
        <w:rPr>
          <w:rFonts w:ascii="Arial" w:hAnsi="Arial" w:cs="Arial"/>
          <w:color w:val="17365D" w:themeColor="text2" w:themeShade="BF"/>
          <w:sz w:val="20"/>
          <w:szCs w:val="20"/>
        </w:rPr>
        <w:t>….</w:t>
      </w: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70732A" w:rsidRPr="00373E9E">
        <w:rPr>
          <w:rFonts w:ascii="Arial" w:hAnsi="Arial" w:cs="Arial"/>
          <w:color w:val="17365D" w:themeColor="text2" w:themeShade="BF"/>
          <w:sz w:val="20"/>
          <w:szCs w:val="20"/>
        </w:rPr>
        <w:t>und Ausblick auf 20…</w:t>
      </w:r>
      <w:proofErr w:type="gramStart"/>
      <w:r w:rsidR="0070732A" w:rsidRPr="00373E9E">
        <w:rPr>
          <w:rFonts w:ascii="Arial" w:hAnsi="Arial" w:cs="Arial"/>
          <w:color w:val="17365D" w:themeColor="text2" w:themeShade="BF"/>
          <w:sz w:val="20"/>
          <w:szCs w:val="20"/>
        </w:rPr>
        <w:t>.,</w:t>
      </w:r>
      <w:proofErr w:type="gramEnd"/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Vorlage des Jahresabschlusses</w:t>
      </w:r>
      <w:r w:rsidR="00305418"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zum ……..</w:t>
      </w:r>
      <w:r w:rsidR="0070732A"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und Vorschlag zur Ergebnisverwendung</w:t>
      </w:r>
    </w:p>
    <w:p w:rsidR="00C600F6" w:rsidRPr="00373E9E" w:rsidRDefault="00C600F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Bericht des Aufsichtsrates</w:t>
      </w:r>
      <w:r w:rsidR="00724CFF"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über seine Tätigkeit</w:t>
      </w:r>
    </w:p>
    <w:p w:rsidR="00724CFF" w:rsidRPr="00373E9E" w:rsidRDefault="00D3459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Bericht über das Ergeb</w:t>
      </w:r>
      <w:r w:rsidR="00724CFF"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nis der gesetzlichen Prüfung und </w:t>
      </w:r>
      <w:r w:rsidR="0070732A" w:rsidRPr="00373E9E">
        <w:rPr>
          <w:rFonts w:ascii="Arial" w:hAnsi="Arial" w:cs="Arial"/>
          <w:color w:val="17365D" w:themeColor="text2" w:themeShade="BF"/>
          <w:sz w:val="20"/>
          <w:szCs w:val="20"/>
        </w:rPr>
        <w:t>Stellungnahme des Aufsichtsrats zu den wesentlichen Feststellungen bzw. Beanstandungen der Prüfung</w:t>
      </w:r>
    </w:p>
    <w:p w:rsidR="00C600F6" w:rsidRPr="00373E9E" w:rsidRDefault="00C600F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Beschlussfassung über </w:t>
      </w:r>
      <w:r w:rsidR="00305418" w:rsidRPr="00373E9E">
        <w:rPr>
          <w:rFonts w:ascii="Arial" w:hAnsi="Arial" w:cs="Arial"/>
          <w:color w:val="17365D" w:themeColor="text2" w:themeShade="BF"/>
          <w:sz w:val="20"/>
          <w:szCs w:val="20"/>
        </w:rPr>
        <w:t>den Umfang der Bekanntgabe</w:t>
      </w:r>
      <w:r w:rsidR="00724CFF"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des</w:t>
      </w: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Prüfungsbericht</w:t>
      </w:r>
      <w:r w:rsidR="00724CFF" w:rsidRPr="00373E9E">
        <w:rPr>
          <w:rFonts w:ascii="Arial" w:hAnsi="Arial" w:cs="Arial"/>
          <w:color w:val="17365D" w:themeColor="text2" w:themeShade="BF"/>
          <w:sz w:val="20"/>
          <w:szCs w:val="20"/>
        </w:rPr>
        <w:t>es</w:t>
      </w:r>
    </w:p>
    <w:p w:rsidR="00C600F6" w:rsidRPr="00373E9E" w:rsidRDefault="00C600F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Feststellung des Jahresabschlusses</w:t>
      </w:r>
      <w:r w:rsidR="00305418"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 zum ……..</w:t>
      </w:r>
    </w:p>
    <w:p w:rsidR="00C600F6" w:rsidRPr="00373E9E" w:rsidRDefault="00C600F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Beschlussfassung über die Verwendung des Jahresergebnisses </w:t>
      </w:r>
    </w:p>
    <w:p w:rsidR="00C600F6" w:rsidRPr="00373E9E" w:rsidRDefault="0070732A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Beschlussfassung über die </w:t>
      </w:r>
      <w:r w:rsidR="00C600F6" w:rsidRPr="00373E9E">
        <w:rPr>
          <w:rFonts w:ascii="Arial" w:hAnsi="Arial" w:cs="Arial"/>
          <w:color w:val="17365D" w:themeColor="text2" w:themeShade="BF"/>
          <w:sz w:val="20"/>
          <w:szCs w:val="20"/>
        </w:rPr>
        <w:t>Entlastung</w:t>
      </w:r>
    </w:p>
    <w:p w:rsidR="00C600F6" w:rsidRPr="00373E9E" w:rsidRDefault="00C600F6" w:rsidP="002078A6">
      <w:pPr>
        <w:pStyle w:val="Listenabsatz"/>
        <w:widowControl w:val="0"/>
        <w:numPr>
          <w:ilvl w:val="1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der Mitglieder des Vorstandes</w:t>
      </w:r>
    </w:p>
    <w:p w:rsidR="00C600F6" w:rsidRPr="00373E9E" w:rsidRDefault="00C600F6" w:rsidP="002078A6">
      <w:pPr>
        <w:pStyle w:val="Listenabsatz"/>
        <w:widowControl w:val="0"/>
        <w:numPr>
          <w:ilvl w:val="1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der Mitglieder des Aufsichtsrates</w:t>
      </w:r>
    </w:p>
    <w:p w:rsidR="0070732A" w:rsidRDefault="00C600F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Wahlen zum Aufsichtsrat</w:t>
      </w:r>
    </w:p>
    <w:p w:rsidR="00C600F6" w:rsidRPr="00373E9E" w:rsidRDefault="00C600F6" w:rsidP="002078A6">
      <w:pPr>
        <w:pStyle w:val="Listenabsatz"/>
        <w:widowControl w:val="0"/>
        <w:numPr>
          <w:ilvl w:val="0"/>
          <w:numId w:val="1"/>
        </w:numPr>
        <w:spacing w:before="60"/>
        <w:ind w:hanging="357"/>
        <w:contextualSpacing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Verschiedenes</w:t>
      </w:r>
    </w:p>
    <w:p w:rsidR="00A970C4" w:rsidRPr="00373E9E" w:rsidRDefault="00A970C4" w:rsidP="00A970C4">
      <w:pPr>
        <w:widowControl w:val="0"/>
        <w:spacing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2078A6" w:rsidRPr="00373E9E" w:rsidRDefault="00A970C4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Der Jahresabschluss und der Lagebericht – soweit dieser gesetzlich erforderlich ist – sowie der Bericht des Aufsichtsrats, liegen zur Einsicht in den Geschäftsräumen der Genossenschaft aus / haben wir der Einladung beigefügt.</w:t>
      </w:r>
    </w:p>
    <w:p w:rsidR="00C600F6" w:rsidRPr="00373E9E" w:rsidRDefault="00C600F6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 xml:space="preserve">Über eine zahlreiche Teilnahme würden wir uns freuen. </w:t>
      </w:r>
    </w:p>
    <w:p w:rsidR="00C600F6" w:rsidRPr="00373E9E" w:rsidRDefault="00C600F6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C600F6" w:rsidRPr="00373E9E" w:rsidRDefault="00C600F6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Mit freundlichen Grüßen</w:t>
      </w:r>
    </w:p>
    <w:p w:rsidR="00C600F6" w:rsidRPr="00373E9E" w:rsidRDefault="00C600F6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2622FB" w:rsidRPr="00373E9E" w:rsidRDefault="002622FB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2622FB" w:rsidRPr="00373E9E" w:rsidRDefault="002622FB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C600F6" w:rsidRPr="00373E9E" w:rsidRDefault="00C600F6" w:rsidP="002078A6">
      <w:pPr>
        <w:spacing w:before="120"/>
        <w:rPr>
          <w:color w:val="17365D" w:themeColor="text2" w:themeShade="BF"/>
          <w:sz w:val="20"/>
          <w:szCs w:val="20"/>
        </w:rPr>
      </w:pPr>
      <w:r w:rsidRPr="00373E9E">
        <w:rPr>
          <w:rFonts w:ascii="Arial" w:hAnsi="Arial" w:cs="Arial"/>
          <w:color w:val="17365D" w:themeColor="text2" w:themeShade="BF"/>
          <w:sz w:val="20"/>
          <w:szCs w:val="20"/>
        </w:rPr>
        <w:t>Unterschrift + Firmenstempel</w:t>
      </w:r>
    </w:p>
    <w:sectPr w:rsidR="00C600F6" w:rsidRPr="00373E9E" w:rsidSect="005333BE">
      <w:headerReference w:type="default" r:id="rId8"/>
      <w:footerReference w:type="default" r:id="rId9"/>
      <w:pgSz w:w="11906" w:h="16838" w:code="9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25" w:rsidRDefault="00C76C25">
      <w:r>
        <w:separator/>
      </w:r>
    </w:p>
  </w:endnote>
  <w:endnote w:type="continuationSeparator" w:id="0">
    <w:p w:rsidR="00C76C25" w:rsidRDefault="00C7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BE" w:rsidRDefault="005333BE" w:rsidP="005333BE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</w:p>
  <w:p w:rsidR="00373E9E" w:rsidRDefault="00373E9E" w:rsidP="005333BE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Muster eG, Musterhausen </w:t>
    </w:r>
    <w:r>
      <w:rPr>
        <w:rFonts w:ascii="Arial" w:hAnsi="Arial" w:cs="Arial"/>
        <w:sz w:val="18"/>
        <w:szCs w:val="18"/>
      </w:rPr>
      <w:sym w:font="Wingdings 2" w:char="F0A0"/>
    </w:r>
    <w:r>
      <w:rPr>
        <w:rFonts w:ascii="Arial" w:hAnsi="Arial" w:cs="Arial"/>
        <w:sz w:val="18"/>
        <w:szCs w:val="18"/>
      </w:rPr>
      <w:t xml:space="preserve"> AG Musterhausen, </w:t>
    </w:r>
    <w:proofErr w:type="spellStart"/>
    <w:r>
      <w:rPr>
        <w:rFonts w:ascii="Arial" w:hAnsi="Arial" w:cs="Arial"/>
        <w:sz w:val="18"/>
        <w:szCs w:val="18"/>
      </w:rPr>
      <w:t>GnR</w:t>
    </w:r>
    <w:proofErr w:type="spellEnd"/>
    <w:r>
      <w:rPr>
        <w:rFonts w:ascii="Arial" w:hAnsi="Arial" w:cs="Arial"/>
        <w:sz w:val="18"/>
        <w:szCs w:val="18"/>
      </w:rPr>
      <w:t xml:space="preserve"> 123 B </w:t>
    </w:r>
    <w:r>
      <w:rPr>
        <w:rFonts w:ascii="Arial" w:hAnsi="Arial" w:cs="Arial"/>
        <w:sz w:val="18"/>
        <w:szCs w:val="18"/>
      </w:rPr>
      <w:sym w:font="Wingdings 2" w:char="F0A0"/>
    </w:r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USt-IdNr</w:t>
    </w:r>
    <w:proofErr w:type="spellEnd"/>
    <w:r>
      <w:rPr>
        <w:rFonts w:ascii="Arial" w:hAnsi="Arial" w:cs="Arial"/>
        <w:sz w:val="18"/>
        <w:szCs w:val="18"/>
      </w:rPr>
      <w:t>.:</w:t>
    </w:r>
  </w:p>
  <w:p w:rsidR="00373E9E" w:rsidRDefault="00373E9E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Vorstand: </w:t>
    </w:r>
    <w:r w:rsidRPr="005333BE">
      <w:rPr>
        <w:rFonts w:ascii="Arial" w:hAnsi="Arial" w:cs="Arial"/>
        <w:i/>
        <w:sz w:val="16"/>
        <w:szCs w:val="16"/>
      </w:rPr>
      <w:t>[alle Vorstandsmitglieder mit Vor- und Nachnamen]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sym w:font="Wingdings 2" w:char="F0A0"/>
    </w:r>
    <w:r>
      <w:rPr>
        <w:rFonts w:ascii="Arial" w:hAnsi="Arial" w:cs="Arial"/>
        <w:sz w:val="18"/>
        <w:szCs w:val="18"/>
      </w:rPr>
      <w:t xml:space="preserve"> Aufsichtsratsvorsitzender: </w:t>
    </w:r>
    <w:r w:rsidRPr="005333BE">
      <w:rPr>
        <w:rFonts w:ascii="Arial" w:hAnsi="Arial" w:cs="Arial"/>
        <w:i/>
        <w:sz w:val="16"/>
        <w:szCs w:val="16"/>
      </w:rPr>
      <w:t>[Vor- und Nachname]</w:t>
    </w:r>
  </w:p>
  <w:p w:rsidR="00C600F6" w:rsidRPr="002622FB" w:rsidRDefault="00373E9E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Zuständiger Prüfungsverband: Genossenschaftsverband – Verband der Regionen e. V., Neu-Isenburg </w:t>
    </w:r>
    <w:r w:rsidRPr="00373E9E">
      <w:rPr>
        <w:rFonts w:ascii="Arial" w:hAnsi="Arial" w:cs="Arial"/>
        <w:i/>
        <w:sz w:val="16"/>
        <w:szCs w:val="16"/>
      </w:rPr>
      <w:t>[nur, falls keine Internetseite der Genossenschaft existiert, sonst Angabe zwingend auf der Internetseite]</w:t>
    </w:r>
    <w:r w:rsidR="002622FB">
      <w:rPr>
        <w:rFonts w:ascii="Arial" w:hAnsi="Arial" w:cs="Arial"/>
        <w:sz w:val="18"/>
        <w:szCs w:val="18"/>
      </w:rPr>
      <w:tab/>
    </w:r>
    <w:r w:rsidR="002622FB">
      <w:rPr>
        <w:rFonts w:ascii="Arial" w:hAnsi="Arial" w:cs="Arial"/>
        <w:sz w:val="18"/>
        <w:szCs w:val="18"/>
      </w:rPr>
      <w:tab/>
    </w:r>
    <w:r w:rsidR="002622FB" w:rsidRPr="002622FB">
      <w:rPr>
        <w:rFonts w:ascii="Arial" w:hAnsi="Arial" w:cs="Arial"/>
        <w:sz w:val="18"/>
        <w:szCs w:val="18"/>
      </w:rPr>
      <w:fldChar w:fldCharType="begin"/>
    </w:r>
    <w:r w:rsidR="002622FB" w:rsidRPr="002622FB">
      <w:rPr>
        <w:rFonts w:ascii="Arial" w:hAnsi="Arial" w:cs="Arial"/>
        <w:sz w:val="18"/>
        <w:szCs w:val="18"/>
      </w:rPr>
      <w:instrText>PAGE   \* MERGEFORMAT</w:instrText>
    </w:r>
    <w:r w:rsidR="002622FB" w:rsidRPr="002622FB">
      <w:rPr>
        <w:rFonts w:ascii="Arial" w:hAnsi="Arial" w:cs="Arial"/>
        <w:sz w:val="18"/>
        <w:szCs w:val="18"/>
      </w:rPr>
      <w:fldChar w:fldCharType="separate"/>
    </w:r>
    <w:r w:rsidR="00076B29">
      <w:rPr>
        <w:rFonts w:ascii="Arial" w:hAnsi="Arial" w:cs="Arial"/>
        <w:noProof/>
        <w:sz w:val="18"/>
        <w:szCs w:val="18"/>
      </w:rPr>
      <w:t>1</w:t>
    </w:r>
    <w:r w:rsidR="002622FB" w:rsidRPr="002622F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25" w:rsidRDefault="00C76C25">
      <w:r>
        <w:separator/>
      </w:r>
    </w:p>
  </w:footnote>
  <w:footnote w:type="continuationSeparator" w:id="0">
    <w:p w:rsidR="00C76C25" w:rsidRDefault="00C7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B1" w:rsidRPr="00305418" w:rsidRDefault="00FF4AB1" w:rsidP="00D34596">
    <w:pPr>
      <w:tabs>
        <w:tab w:val="right" w:pos="14286"/>
      </w:tabs>
      <w:ind w:left="-142"/>
      <w:rPr>
        <w:rFonts w:asciiTheme="minorHAnsi" w:hAnsiTheme="minorHAnsi" w:cstheme="minorHAnsi"/>
        <w:b/>
        <w:bCs/>
        <w:color w:val="17365D" w:themeColor="text2" w:themeShade="BF"/>
        <w:sz w:val="28"/>
        <w:szCs w:val="28"/>
      </w:rPr>
    </w:pPr>
    <w:r w:rsidRPr="00305418">
      <w:rPr>
        <w:rFonts w:asciiTheme="minorHAnsi" w:hAnsiTheme="minorHAnsi" w:cstheme="minorHAnsi"/>
        <w:b/>
        <w:bCs/>
        <w:color w:val="17365D" w:themeColor="text2" w:themeShade="BF"/>
        <w:sz w:val="28"/>
        <w:szCs w:val="28"/>
      </w:rPr>
      <w:t>Muster eG, Musterstadt</w:t>
    </w:r>
  </w:p>
  <w:p w:rsidR="00C600F6" w:rsidRDefault="00C600F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52BA3"/>
    <w:multiLevelType w:val="hybridMultilevel"/>
    <w:tmpl w:val="C0D42DC8"/>
    <w:lvl w:ilvl="0" w:tplc="AAD6844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E1A07600">
      <w:start w:val="1"/>
      <w:numFmt w:val="lowerLetter"/>
      <w:lvlText w:val="%2.)"/>
      <w:lvlJc w:val="left"/>
      <w:pPr>
        <w:ind w:left="1512" w:hanging="432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C528A"/>
    <w:multiLevelType w:val="hybridMultilevel"/>
    <w:tmpl w:val="5B6A65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1"/>
    <w:rsid w:val="00011F83"/>
    <w:rsid w:val="00076B29"/>
    <w:rsid w:val="000F0ED2"/>
    <w:rsid w:val="002078A6"/>
    <w:rsid w:val="002622FB"/>
    <w:rsid w:val="002E3F89"/>
    <w:rsid w:val="00305418"/>
    <w:rsid w:val="00323D76"/>
    <w:rsid w:val="00373E9E"/>
    <w:rsid w:val="00476939"/>
    <w:rsid w:val="004B5E62"/>
    <w:rsid w:val="005130B5"/>
    <w:rsid w:val="005333BE"/>
    <w:rsid w:val="00686461"/>
    <w:rsid w:val="0070732A"/>
    <w:rsid w:val="00724CFF"/>
    <w:rsid w:val="007E2CEF"/>
    <w:rsid w:val="00814B7F"/>
    <w:rsid w:val="008A5D68"/>
    <w:rsid w:val="008D2541"/>
    <w:rsid w:val="00903F1F"/>
    <w:rsid w:val="009F3CD6"/>
    <w:rsid w:val="00A970C4"/>
    <w:rsid w:val="00B22749"/>
    <w:rsid w:val="00BA33D2"/>
    <w:rsid w:val="00C600F6"/>
    <w:rsid w:val="00C76C25"/>
    <w:rsid w:val="00CB412F"/>
    <w:rsid w:val="00CC66D6"/>
    <w:rsid w:val="00CC7331"/>
    <w:rsid w:val="00D34596"/>
    <w:rsid w:val="00E46EF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ind w:left="1560" w:hanging="426"/>
      <w:textAlignment w:val="baseline"/>
    </w:pPr>
    <w:rPr>
      <w:rFonts w:ascii="Arial" w:hAnsi="Arial" w:cs="Arial"/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b/>
      <w:bCs/>
    </w:rPr>
  </w:style>
  <w:style w:type="character" w:customStyle="1" w:styleId="TitelZchn">
    <w:name w:val="Titel Zchn"/>
    <w:link w:val="Titel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707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ind w:left="1560" w:hanging="426"/>
      <w:textAlignment w:val="baseline"/>
    </w:pPr>
    <w:rPr>
      <w:rFonts w:ascii="Arial" w:hAnsi="Arial" w:cs="Arial"/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b/>
      <w:bCs/>
    </w:rPr>
  </w:style>
  <w:style w:type="character" w:customStyle="1" w:styleId="TitelZchn">
    <w:name w:val="Titel Zchn"/>
    <w:link w:val="Titel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70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Generalversammlung einer eingetragenen</vt:lpstr>
    </vt:vector>
  </TitlesOfParts>
  <Company>GVN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Generalversammlung einer eingetragenen</dc:title>
  <dc:creator>Ruecker</dc:creator>
  <cp:lastModifiedBy>Treber, Eva</cp:lastModifiedBy>
  <cp:revision>12</cp:revision>
  <dcterms:created xsi:type="dcterms:W3CDTF">2020-01-27T12:53:00Z</dcterms:created>
  <dcterms:modified xsi:type="dcterms:W3CDTF">2020-04-24T15:17:00Z</dcterms:modified>
</cp:coreProperties>
</file>